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F5B4E" w14:textId="0ECEE028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E740A4">
        <w:rPr>
          <w:color w:val="auto"/>
          <w:sz w:val="24"/>
          <w:szCs w:val="24"/>
          <w:lang w:eastAsia="ko-KR"/>
        </w:rPr>
        <w:t>국가</w:t>
      </w:r>
      <w:r w:rsidR="00BE4636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Pr="00E740A4">
        <w:rPr>
          <w:color w:val="auto"/>
          <w:sz w:val="24"/>
          <w:szCs w:val="24"/>
          <w:lang w:eastAsia="ko-KR"/>
        </w:rPr>
        <w:t xml:space="preserve">: </w:t>
      </w:r>
      <w:r w:rsidR="0046159B">
        <w:rPr>
          <w:rFonts w:hint="eastAsia"/>
          <w:color w:val="auto"/>
          <w:sz w:val="24"/>
          <w:szCs w:val="24"/>
          <w:lang w:eastAsia="ko-KR"/>
        </w:rPr>
        <w:t>파키</w:t>
      </w:r>
      <w:r w:rsidRPr="00E740A4">
        <w:rPr>
          <w:color w:val="auto"/>
          <w:sz w:val="24"/>
          <w:szCs w:val="24"/>
          <w:lang w:eastAsia="ko-KR"/>
        </w:rPr>
        <w:t>스탄</w:t>
      </w:r>
      <w:r w:rsidR="00A60A02" w:rsidRPr="00E740A4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46159B">
        <w:rPr>
          <w:rFonts w:hint="eastAsia"/>
          <w:color w:val="auto"/>
          <w:sz w:val="24"/>
          <w:szCs w:val="24"/>
          <w:lang w:eastAsia="ko-KR"/>
        </w:rPr>
        <w:t>Pak</w:t>
      </w:r>
      <w:r w:rsidR="00A60A02" w:rsidRPr="00E740A4">
        <w:rPr>
          <w:color w:val="auto"/>
          <w:sz w:val="24"/>
          <w:szCs w:val="24"/>
          <w:lang w:eastAsia="ko-KR"/>
        </w:rPr>
        <w:t>istan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6169FDE" w:rsidR="00B40EFE" w:rsidRPr="00CB629C" w:rsidRDefault="00176F0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3F4C30F9" w:rsidR="00B40EFE" w:rsidRPr="00CB629C" w:rsidRDefault="0046159B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5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5F1012FB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176F0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2333522D" w:rsidR="00B40EFE" w:rsidRPr="00CB629C" w:rsidRDefault="008D1396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88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08C3C03C" w:rsidR="00B40EFE" w:rsidRPr="00CB629C" w:rsidRDefault="008D1396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5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4FC879EB" w:rsidR="00B40EFE" w:rsidRPr="00CB629C" w:rsidRDefault="008D1396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박해강도순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5A4CA130" w14:textId="77777777" w:rsidR="008D1396" w:rsidRPr="008D1396" w:rsidRDefault="008D1396" w:rsidP="008D139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탄압</w:t>
            </w:r>
          </w:p>
          <w:p w14:paraId="48D086ED" w14:textId="77777777" w:rsidR="008D1396" w:rsidRPr="008D1396" w:rsidRDefault="008D1396" w:rsidP="008D139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집단·민족주의에서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기인한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적대감</w:t>
            </w:r>
          </w:p>
          <w:p w14:paraId="02D51FCC" w14:textId="77777777" w:rsidR="008D1396" w:rsidRPr="008D1396" w:rsidRDefault="008D1396" w:rsidP="008D139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독재자의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편집증</w:t>
            </w:r>
            <w:bookmarkStart w:id="1" w:name="_GoBack"/>
            <w:bookmarkEnd w:id="1"/>
          </w:p>
          <w:p w14:paraId="45318597" w14:textId="77777777" w:rsidR="008D1396" w:rsidRPr="008D1396" w:rsidRDefault="008D1396" w:rsidP="008D139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조직적인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부패와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범죄</w:t>
            </w:r>
          </w:p>
          <w:p w14:paraId="3E1D0439" w14:textId="17DEB958" w:rsidR="00B40EFE" w:rsidRPr="00CB629C" w:rsidRDefault="008D1396" w:rsidP="008D139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교파적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보호주의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78890C40" w:rsidR="00B40EFE" w:rsidRPr="00CB629C" w:rsidRDefault="008D1396" w:rsidP="008D1396">
            <w:pPr>
              <w:rPr>
                <w:rFonts w:ascii="Arial" w:hAnsi="Arial" w:cs="Arial"/>
                <w:sz w:val="20"/>
                <w:szCs w:val="20"/>
              </w:rPr>
            </w:pPr>
            <w:r w:rsidRPr="008D1396">
              <w:rPr>
                <w:rFonts w:ascii="Arial" w:hAnsi="Arial" w:cs="Arial"/>
                <w:sz w:val="20"/>
                <w:szCs w:val="20"/>
              </w:rPr>
              <w:t>204,596,000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12ED660A" w:rsidR="00B40EFE" w:rsidRPr="00CB629C" w:rsidRDefault="008D1396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1396">
              <w:rPr>
                <w:rFonts w:ascii="Arial" w:hAnsi="Arial" w:cs="Arial"/>
                <w:sz w:val="20"/>
                <w:szCs w:val="20"/>
              </w:rPr>
              <w:t>4,015,000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56791406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  <w:proofErr w:type="spellEnd"/>
            <w:r w:rsidR="008D1396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24AD9C61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  <w:proofErr w:type="spell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형태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707BAFB5" w:rsidR="00B40EFE" w:rsidRPr="00CB629C" w:rsidRDefault="008D1396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연방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의회</w:t>
            </w:r>
            <w:r w:rsidR="00D210E4" w:rsidRPr="00CB629C">
              <w:rPr>
                <w:sz w:val="20"/>
                <w:szCs w:val="20"/>
                <w:lang w:eastAsia="ko-KR"/>
              </w:rPr>
              <w:t>공화국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45CBB8E2" w:rsidR="00B40EFE" w:rsidRPr="00CB629C" w:rsidRDefault="00D00114" w:rsidP="00D0011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임란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Imran Ahmad Khan </w:t>
            </w:r>
            <w:proofErr w:type="spellStart"/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Niazi</w:t>
            </w:r>
            <w:proofErr w:type="spellEnd"/>
            <w:r w:rsidR="00A60A02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="008C7D7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수상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188F0903" w:rsidR="00B71115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박해지수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197B5BB1" w:rsidR="00B40EFE" w:rsidRPr="00CB629C" w:rsidRDefault="007042BE" w:rsidP="00E740A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총합계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93.5</w:t>
            </w:r>
            <w:proofErr w:type="gram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768" w:type="dxa"/>
            <w:shd w:val="clear" w:color="000000" w:fill="auto"/>
          </w:tcPr>
          <w:p w14:paraId="06B81FA4" w14:textId="7E56729F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0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9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9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Pr="00CB629C">
              <w:rPr>
                <w:sz w:val="20"/>
                <w:szCs w:val="20"/>
                <w:lang w:eastAsia="ko-KR"/>
              </w:rPr>
              <w:t xml:space="preserve">.7 </w:t>
            </w:r>
            <w:r w:rsidR="00D00114">
              <w:rPr>
                <w:sz w:val="20"/>
                <w:szCs w:val="20"/>
                <w:lang w:eastAsia="ko-KR"/>
              </w:rPr>
              <w:t>–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높음</w:t>
            </w:r>
          </w:p>
          <w:p w14:paraId="23F56EA9" w14:textId="22C6CBBA" w:rsidR="007042BE" w:rsidRPr="00CB629C" w:rsidRDefault="00D210E4" w:rsidP="00D00114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6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00114">
              <w:rPr>
                <w:rFonts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6736A155" w14:textId="77777777" w:rsidR="00677C03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주요</w:t>
            </w:r>
          </w:p>
          <w:p w14:paraId="1FF0A479" w14:textId="01014BF9" w:rsidR="00E740A4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사실들</w:t>
            </w:r>
          </w:p>
        </w:tc>
        <w:tc>
          <w:tcPr>
            <w:tcW w:w="2268" w:type="dxa"/>
            <w:shd w:val="clear" w:color="000000" w:fill="auto"/>
          </w:tcPr>
          <w:p w14:paraId="388A00BA" w14:textId="77777777" w:rsidR="00D00114" w:rsidRDefault="00D0011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파키스탄에서</w:t>
            </w:r>
          </w:p>
          <w:p w14:paraId="098EB5FD" w14:textId="214ABB5C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95F0141" w14:textId="07A2BA31" w:rsidR="00B40EFE" w:rsidRPr="00CB629C" w:rsidRDefault="00D00114" w:rsidP="00D00114">
            <w:pPr>
              <w:tabs>
                <w:tab w:val="left" w:pos="146"/>
              </w:tabs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D00114">
              <w:rPr>
                <w:rFonts w:hint="eastAsia"/>
                <w:sz w:val="20"/>
                <w:szCs w:val="20"/>
                <w:lang w:eastAsia="ko-KR"/>
              </w:rPr>
              <w:t>정통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교회는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상대적으로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자유롭게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예배를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드리고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여러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활동들도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있으나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심한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감시하에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있으며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자주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폭탄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테러의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hint="eastAsia"/>
                <w:sz w:val="20"/>
                <w:szCs w:val="20"/>
                <w:lang w:eastAsia="ko-KR"/>
              </w:rPr>
              <w:t>타겟이</w:t>
            </w:r>
            <w:proofErr w:type="spellEnd"/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됩니다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마지막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공격은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2017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12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월이었습니다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활동적으로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봉사하고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청년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사역에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열심인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교회는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심한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박해를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받습니다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일반적으로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기독교인은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이등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시민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취급을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받습니다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권위자들은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천하고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더럽다고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여겨지는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직업을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기독인들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몫으로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남겨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놓습니다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파키스탄의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hint="eastAsia"/>
                <w:sz w:val="20"/>
                <w:szCs w:val="20"/>
                <w:lang w:eastAsia="ko-KR"/>
              </w:rPr>
              <w:t>반신성모독</w:t>
            </w:r>
            <w:proofErr w:type="spellEnd"/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법은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불균형적으로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적용되어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소수집단인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기독교인들이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피해를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보고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이러한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상황들로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인해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파키스탄의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‘국가’와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‘교회’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지수는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높게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책정됩니다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4EDC3A66" w:rsidR="00B40EFE" w:rsidRPr="00CB629C" w:rsidRDefault="004A2B8C" w:rsidP="00D00114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바뀌지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1B706E5" w14:textId="77777777" w:rsidR="00D00114" w:rsidRDefault="00D00114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파키스탄</w:t>
            </w:r>
          </w:p>
          <w:p w14:paraId="1805A366" w14:textId="65902BFF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53ECBCE9" w14:textId="77777777" w:rsidR="00D00114" w:rsidRPr="00D00114" w:rsidRDefault="00D00114" w:rsidP="00D00114">
            <w:pPr>
              <w:rPr>
                <w:sz w:val="20"/>
                <w:szCs w:val="20"/>
                <w:lang w:eastAsia="ko-KR"/>
              </w:rPr>
            </w:pPr>
            <w:r w:rsidRPr="00D00114">
              <w:rPr>
                <w:rFonts w:hint="eastAsia"/>
                <w:sz w:val="20"/>
                <w:szCs w:val="20"/>
                <w:lang w:eastAsia="ko-KR"/>
              </w:rPr>
              <w:t>기독교인들은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말이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신성모독으로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오인될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여지가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때문에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자유롭게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표현하기를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두려워하고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신성모독으로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고소된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신자들은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투옥되거나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죽을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3C181F9F" w14:textId="77777777" w:rsidR="00D00114" w:rsidRPr="00D00114" w:rsidRDefault="00D00114" w:rsidP="00D00114">
            <w:pPr>
              <w:rPr>
                <w:sz w:val="20"/>
                <w:szCs w:val="20"/>
                <w:lang w:eastAsia="ko-KR"/>
              </w:rPr>
            </w:pPr>
          </w:p>
          <w:p w14:paraId="0481DC99" w14:textId="77777777" w:rsidR="00D00114" w:rsidRPr="00D00114" w:rsidRDefault="00D00114" w:rsidP="00D00114">
            <w:pPr>
              <w:rPr>
                <w:sz w:val="20"/>
                <w:szCs w:val="20"/>
                <w:lang w:eastAsia="ko-KR"/>
              </w:rPr>
            </w:pPr>
            <w:r w:rsidRPr="00D00114">
              <w:rPr>
                <w:rFonts w:hint="eastAsia"/>
                <w:sz w:val="20"/>
                <w:szCs w:val="20"/>
                <w:lang w:eastAsia="ko-KR"/>
              </w:rPr>
              <w:t>‘폭력’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지수는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2016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이래로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최고점을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기록하고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어떤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집중된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공격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때문이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아니라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공동체와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예배를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모인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무리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그리고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개인들에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작은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규모의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공격들이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많기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때문입니다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공격에는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여성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납치와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강간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강제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결혼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그리고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집에서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쫓겨나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국내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다른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지역이나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국외로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가게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되는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것까지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포함됩니다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매년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납치되는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여성들과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소녀들은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700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명으로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추정되고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보통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무슬림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남성과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강제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결혼하게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됩니다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만약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가족들이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반발하면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‘자발적으로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무슬림으로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개종한’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여자를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괴롭힌다는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이유로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고소를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당합니다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</w:p>
          <w:p w14:paraId="04F89827" w14:textId="77777777" w:rsidR="00D00114" w:rsidRPr="00D00114" w:rsidRDefault="00D00114" w:rsidP="00D00114">
            <w:pPr>
              <w:rPr>
                <w:sz w:val="20"/>
                <w:szCs w:val="20"/>
                <w:lang w:eastAsia="ko-KR"/>
              </w:rPr>
            </w:pPr>
          </w:p>
          <w:p w14:paraId="3F692F37" w14:textId="66F4C74E" w:rsidR="00B40EFE" w:rsidRPr="00CB629C" w:rsidRDefault="00D00114" w:rsidP="00D0011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00114">
              <w:rPr>
                <w:rFonts w:hint="eastAsia"/>
                <w:sz w:val="20"/>
                <w:szCs w:val="20"/>
                <w:lang w:eastAsia="ko-KR"/>
              </w:rPr>
              <w:t>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기독교인들은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직장과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학교에서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차별을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당하며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‘불경’한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직업은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대내외적으로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기독교인들의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몫이라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여겨집니다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1EE12D04" w14:textId="3614E73D" w:rsidR="00D00114" w:rsidRPr="00D00114" w:rsidRDefault="00D00114" w:rsidP="00D00114">
            <w:pPr>
              <w:rPr>
                <w:rFonts w:ascii="Arial" w:hAnsi="Arial" w:cs="Arial"/>
                <w:b/>
                <w:i/>
                <w:sz w:val="20"/>
                <w:szCs w:val="20"/>
                <w:lang w:eastAsia="ko-KR"/>
              </w:rPr>
            </w:pPr>
            <w:proofErr w:type="spellStart"/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샤자드는</w:t>
            </w:r>
            <w:proofErr w:type="spellEnd"/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이제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자신이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누구를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위해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박해를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받는지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b/>
                <w:i/>
                <w:sz w:val="20"/>
                <w:szCs w:val="20"/>
                <w:lang w:eastAsia="ko-KR"/>
              </w:rPr>
              <w:t>압니다</w:t>
            </w:r>
          </w:p>
          <w:p w14:paraId="0DB37E0E" w14:textId="3F88C09B" w:rsidR="00B40EFE" w:rsidRPr="00CB629C" w:rsidRDefault="00D00114" w:rsidP="00D0011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박해를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당하는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정작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모르고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있다면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그것보다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큰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비극이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있을까요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?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파키스탄에는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‘교회에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가지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않는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기독교인’이라는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교회로부터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끊어진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가정에서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태어난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사람들입니다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수백만의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파키스탄인들이</w:t>
            </w:r>
            <w:proofErr w:type="spellEnd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차별당하고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거짓으로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고소되며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구타·성범죄·학대의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대상이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되고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열악한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조건에서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담보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노동을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강요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또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심지어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때로는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살해당하는데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일이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알지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못하는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예수님께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속했다는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이유로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일어납니다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저희가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벽돌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가마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노동자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샤자드를</w:t>
            </w:r>
            <w:proofErr w:type="spellEnd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소개한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이래로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선교회는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파트너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단체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ALIVE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샤자드에게</w:t>
            </w:r>
            <w:proofErr w:type="spellEnd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하고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여러분들의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지지가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샤자드의</w:t>
            </w:r>
            <w:proofErr w:type="spellEnd"/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삶을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바꾸고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Pr="00D00114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635AA3A4" w14:textId="77777777" w:rsidR="00571C46" w:rsidRDefault="00571C46" w:rsidP="00D00114">
            <w:pPr>
              <w:rPr>
                <w:sz w:val="20"/>
                <w:szCs w:val="20"/>
                <w:lang w:eastAsia="ko-KR"/>
              </w:rPr>
            </w:pPr>
          </w:p>
          <w:p w14:paraId="325FE630" w14:textId="57F78015" w:rsidR="00571C46" w:rsidRPr="00D00114" w:rsidRDefault="00D00114" w:rsidP="00571C46">
            <w:pPr>
              <w:rPr>
                <w:sz w:val="20"/>
                <w:szCs w:val="20"/>
                <w:lang w:eastAsia="ko-KR"/>
              </w:rPr>
            </w:pP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“때때로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저는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심히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실망하고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용기를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잃었어요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제가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감옥을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정말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나갈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있을지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이제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무슨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일이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일어날지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평생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여기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남아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있게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될지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생각하곤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했어요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Pr="00D00114">
              <w:rPr>
                <w:rFonts w:hint="eastAsia"/>
                <w:sz w:val="20"/>
                <w:szCs w:val="20"/>
                <w:lang w:eastAsia="ko-KR"/>
              </w:rPr>
              <w:t>”</w:t>
            </w:r>
            <w:r w:rsidR="00571C46">
              <w:rPr>
                <w:rFonts w:hint="eastAsia"/>
                <w:sz w:val="20"/>
                <w:szCs w:val="20"/>
                <w:lang w:eastAsia="ko-KR"/>
              </w:rPr>
              <w:t xml:space="preserve">  -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‘아시아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비비’</w:t>
            </w:r>
            <w:proofErr w:type="spellStart"/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로</w:t>
            </w:r>
            <w:proofErr w:type="spellEnd"/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널리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알려진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‘</w:t>
            </w:r>
            <w:proofErr w:type="spellStart"/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아시야</w:t>
            </w:r>
            <w:proofErr w:type="spellEnd"/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571C46" w:rsidRPr="00D00114">
              <w:rPr>
                <w:rFonts w:hint="eastAsia"/>
                <w:sz w:val="20"/>
                <w:szCs w:val="20"/>
                <w:lang w:eastAsia="ko-KR"/>
              </w:rPr>
              <w:t>노린’</w:t>
            </w:r>
          </w:p>
          <w:p w14:paraId="7E6A48BD" w14:textId="109800B5" w:rsidR="00B40EFE" w:rsidRPr="00CB629C" w:rsidRDefault="00B40EFE" w:rsidP="00D0011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1FF5DDE6" w14:textId="77777777" w:rsidTr="00853BAE">
        <w:trPr>
          <w:trHeight w:val="485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2B3AAF85" w14:textId="77777777" w:rsidR="00571C46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452D5314" w14:textId="056C4581" w:rsidR="00B40EFE" w:rsidRPr="00CB629C" w:rsidRDefault="00571C46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파키</w:t>
            </w:r>
            <w:r w:rsidR="00D210E4" w:rsidRPr="00CB629C">
              <w:rPr>
                <w:sz w:val="20"/>
                <w:szCs w:val="20"/>
                <w:lang w:eastAsia="ko-KR"/>
              </w:rPr>
              <w:t>스탄의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D210E4" w:rsidRPr="00CB629C">
              <w:rPr>
                <w:sz w:val="20"/>
                <w:szCs w:val="20"/>
                <w:lang w:eastAsia="ko-KR"/>
              </w:rPr>
              <w:t>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무엇을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하는가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A8DCFC6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0720CDF2" w14:textId="0A68DBFD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사역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자체의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민감성과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더불어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파트너와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사역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대상자들에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위험이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점점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증가하고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있기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때문에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페르시아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(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아라비아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)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만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근처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국가들에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구체적인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정보는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제공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불가한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실정입니다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장소와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활동내역을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정확히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말씀드릴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수는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없지만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알려드릴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것은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저희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71C46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선교회는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파트너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교회들과의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네트워크를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통해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활발히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활동하고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있다는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것입니다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아래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프로젝트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들을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참고해주십시오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:</w:t>
            </w:r>
          </w:p>
          <w:p w14:paraId="10897377" w14:textId="77820ED0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격려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기도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방문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사역</w:t>
            </w:r>
          </w:p>
          <w:p w14:paraId="041F58B4" w14:textId="77777777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목회적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돌봄</w:t>
            </w:r>
          </w:p>
          <w:p w14:paraId="419A94E8" w14:textId="1FF167D0" w:rsid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>
              <w:rPr>
                <w:rFonts w:hint="eastAsia"/>
                <w:sz w:val="20"/>
                <w:szCs w:val="20"/>
                <w:lang w:eastAsia="ko-KR"/>
              </w:rPr>
              <w:t>글자교실</w:t>
            </w:r>
            <w:r>
              <w:rPr>
                <w:rFonts w:hint="eastAsia"/>
                <w:sz w:val="20"/>
                <w:szCs w:val="20"/>
                <w:lang w:eastAsia="ko-KR"/>
              </w:rPr>
              <w:t>(</w:t>
            </w:r>
            <w:r>
              <w:rPr>
                <w:rFonts w:hint="eastAsia"/>
                <w:sz w:val="20"/>
                <w:szCs w:val="20"/>
                <w:lang w:eastAsia="ko-KR"/>
              </w:rPr>
              <w:t>문맹교육</w:t>
            </w:r>
            <w:r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  <w:p w14:paraId="537F35B3" w14:textId="41A07865" w:rsidR="00571C46" w:rsidRPr="00571C46" w:rsidRDefault="00571C46" w:rsidP="00571C46">
            <w:pPr>
              <w:pStyle w:val="a3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기독교자료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배포</w:t>
            </w:r>
          </w:p>
          <w:p w14:paraId="1B03CA78" w14:textId="55F14623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성경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훈련</w:t>
            </w:r>
          </w:p>
          <w:p w14:paraId="7B7B28BE" w14:textId="4FB7B6EB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여성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사역</w:t>
            </w:r>
          </w:p>
          <w:p w14:paraId="3ED70858" w14:textId="3BB3DECD" w:rsidR="00571C46" w:rsidRPr="00571C46" w:rsidRDefault="00571C46" w:rsidP="00571C46">
            <w:pPr>
              <w:rPr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옹호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사역</w:t>
            </w:r>
          </w:p>
          <w:p w14:paraId="142D111A" w14:textId="26787648" w:rsidR="00B40EFE" w:rsidRPr="00CB629C" w:rsidRDefault="00571C46" w:rsidP="00571C4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1C46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ab/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직업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훈련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등의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 xml:space="preserve">SED </w:t>
            </w:r>
            <w:r w:rsidRPr="00571C46">
              <w:rPr>
                <w:rFonts w:hint="eastAsia"/>
                <w:sz w:val="20"/>
                <w:szCs w:val="20"/>
                <w:lang w:eastAsia="ko-KR"/>
              </w:rPr>
              <w:t>프로젝트</w:t>
            </w:r>
          </w:p>
        </w:tc>
      </w:tr>
      <w:tr w:rsidR="00B40EFE" w:rsidRPr="00CB629C" w14:paraId="372A0E73" w14:textId="77777777" w:rsidTr="00AB1650">
        <w:trPr>
          <w:trHeight w:val="5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613AF6E2" w:rsidR="00B40EFE" w:rsidRPr="00CB629C" w:rsidRDefault="00571C46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lastRenderedPageBreak/>
              <w:t>파키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스탄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6F8FD16D" w:rsidR="00B40EFE" w:rsidRPr="00CB629C" w:rsidRDefault="00AB1650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한국오픈도어선교회를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지정헌금을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</w:p>
        </w:tc>
      </w:tr>
      <w:tr w:rsidR="00B40EFE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569EA0E6" w14:textId="77777777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  <w:r w:rsidRPr="00AB1650">
              <w:rPr>
                <w:rFonts w:hint="eastAsia"/>
                <w:sz w:val="20"/>
                <w:szCs w:val="20"/>
                <w:lang w:eastAsia="ko-KR"/>
              </w:rPr>
              <w:t>파키스탄은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이슬람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공화국으로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가장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최근의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이슬람화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정책은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1980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년대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시행되었고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현재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수많은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이슬람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급진주의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세력들에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의해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고통을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받고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새로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들어선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파키스탄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정부가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기독교인들을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보호하는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법을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통과시키도록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1E8F76A4" w14:textId="77777777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</w:p>
          <w:p w14:paraId="00C73851" w14:textId="77777777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  <w:r w:rsidRPr="00AB1650">
              <w:rPr>
                <w:rFonts w:hint="eastAsia"/>
                <w:sz w:val="20"/>
                <w:szCs w:val="20"/>
                <w:lang w:eastAsia="ko-KR"/>
              </w:rPr>
              <w:t>무슬림에서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기독교인들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(MBBs)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가장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심한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박해로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고통당하고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이슬람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급진주의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세력들은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변절자라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여기고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가족들과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친구들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이웃들은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공동체를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수치스럽게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했다고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생각합니다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대략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700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명의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소녀와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여성들이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매년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유괴되고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보통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성폭력을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당하며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공동체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내의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무슬림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남자와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강제로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결혼하게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됩니다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그렇게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되면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피해자들은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대부분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강제로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다시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무슬림을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따르게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됩니다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파키스탄의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이러한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여성들과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소녀들의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보호를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부탁드립니다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 </w:t>
            </w:r>
          </w:p>
          <w:p w14:paraId="75C81A85" w14:textId="77777777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</w:p>
          <w:p w14:paraId="18AE48C5" w14:textId="21DAF05C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오픈도어선교회의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설립자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브라더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앤드류는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“우리의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없는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곳을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AB1650">
              <w:rPr>
                <w:rFonts w:hint="eastAsia"/>
                <w:sz w:val="20"/>
                <w:szCs w:val="20"/>
                <w:lang w:eastAsia="ko-KR"/>
              </w:rPr>
              <w:t>있습니다…</w:t>
            </w:r>
            <w:proofErr w:type="gram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국경도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감옥의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철장도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어떠한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닫힌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문도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막을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라고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</w:p>
          <w:p w14:paraId="712A7485" w14:textId="77777777" w:rsidR="00AB1650" w:rsidRPr="00AB1650" w:rsidRDefault="00AB1650" w:rsidP="00AB1650">
            <w:pPr>
              <w:rPr>
                <w:sz w:val="20"/>
                <w:szCs w:val="20"/>
                <w:lang w:eastAsia="ko-KR"/>
              </w:rPr>
            </w:pPr>
          </w:p>
          <w:p w14:paraId="04C5130C" w14:textId="77777777" w:rsidR="00AB1650" w:rsidRPr="00AB1650" w:rsidRDefault="00AB1650" w:rsidP="00AB1650">
            <w:pPr>
              <w:rPr>
                <w:b/>
                <w:sz w:val="20"/>
                <w:szCs w:val="20"/>
                <w:lang w:eastAsia="ko-KR"/>
              </w:rPr>
            </w:pP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>[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>파키스탄을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>위한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>기도</w:t>
            </w:r>
            <w:r w:rsidRPr="00AB1650">
              <w:rPr>
                <w:rFonts w:hint="eastAsia"/>
                <w:b/>
                <w:sz w:val="20"/>
                <w:szCs w:val="20"/>
                <w:lang w:eastAsia="ko-KR"/>
              </w:rPr>
              <w:t>]</w:t>
            </w:r>
          </w:p>
          <w:p w14:paraId="52636909" w14:textId="7A1E3385" w:rsidR="00B40EFE" w:rsidRPr="00CB629C" w:rsidRDefault="00AB1650" w:rsidP="00AB1650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구주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예수님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납치와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강간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강제결혼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강제개종의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위험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속에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살고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여성들과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소녀들을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보호해주세요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파키스탄의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기독교인들이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믿음을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지키고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고통받는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편에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용기를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주세요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무슬림에서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신자들의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삶에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나타난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당신의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자애로운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hint="eastAsia"/>
                <w:sz w:val="20"/>
                <w:szCs w:val="20"/>
                <w:lang w:eastAsia="ko-KR"/>
              </w:rPr>
              <w:t>임재가</w:t>
            </w:r>
            <w:proofErr w:type="spellEnd"/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다른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이들에게도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은혜가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되길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기도합니다</w:t>
            </w:r>
            <w:r w:rsidRPr="00AB1650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</w:tc>
      </w:tr>
      <w:tr w:rsidR="00B40EFE" w:rsidRPr="00CB629C" w14:paraId="30837970" w14:textId="77777777" w:rsidTr="00AB1650">
        <w:trPr>
          <w:trHeight w:val="513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2AA5BA77" w14:textId="77777777" w:rsidR="00B40EFE" w:rsidRDefault="00AB1650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7C4499AF" wp14:editId="6EC8DBD0">
                  <wp:extent cx="2800239" cy="1852612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ulf_2017_029010009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552" cy="187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489A47" w14:textId="77777777" w:rsidR="00AB1650" w:rsidRPr="00AB1650" w:rsidRDefault="00AB1650" w:rsidP="00AB165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아루나는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16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살까지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전통적인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학교를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다니지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못했습니다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엄마가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수입을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청소일을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하는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동안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아기를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주기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6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학교를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그만두었기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때문입니다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아루나의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아빠는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소속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청소부였고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집에서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양조한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술에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중독되어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간경화에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걸린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상태였습니다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. ALIVE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아루나와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접촉하여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학교를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갈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도왔고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마침내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아루나는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ALIVE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에서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글쓰기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교사로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일할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되었습니다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325359AE" w14:textId="77777777" w:rsidR="00AB1650" w:rsidRPr="00AB1650" w:rsidRDefault="00AB1650" w:rsidP="00AB165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이제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아루나는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자신처럼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자신들에게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‘소외자’라는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딱지를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붙인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성•종교적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편견과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힘겹게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싸워온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여성들을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가르치고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아루나는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푼잡의</w:t>
            </w:r>
            <w:proofErr w:type="spellEnd"/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시골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공동체에서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글을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가르치는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동기에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이렇게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말했습니다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3279CCB3" w14:textId="42A4316B" w:rsidR="00AB1650" w:rsidRPr="00CB629C" w:rsidRDefault="00AB1650" w:rsidP="00AB165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‘글을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읽을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날이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생애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최고의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날이었어요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학생들에게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읽기를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가르칠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때면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저는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마치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오시기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전에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작품에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색깔을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더해가고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느낌이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들어요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저는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그들에게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성경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이야기를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들려줄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있어요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이곳에는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예수님에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관한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신화들이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많이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있는데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만약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글을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못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읽는다면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무엇이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신화이고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무엇이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진실인지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알지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못하겠죠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Pr="00AB1650">
              <w:rPr>
                <w:rFonts w:ascii="Arial" w:hAnsi="Arial" w:cs="Arial" w:hint="eastAsia"/>
                <w:sz w:val="20"/>
                <w:szCs w:val="20"/>
                <w:lang w:eastAsia="ko-KR"/>
              </w:rPr>
              <w:t>’</w:t>
            </w:r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  <w:lang w:eastAsia="ko-KR"/>
        </w:rPr>
      </w:pPr>
      <w:r>
        <w:rPr>
          <w:sz w:val="20"/>
          <w:szCs w:val="20"/>
          <w:lang w:eastAsia="ko-KR"/>
        </w:rPr>
        <w:lastRenderedPageBreak/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6E054FCE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5CD38107" w14:textId="77777777" w:rsidR="00B40EFE" w:rsidRPr="00CB629C" w:rsidRDefault="00B40EFE">
      <w:pPr>
        <w:rPr>
          <w:sz w:val="20"/>
          <w:szCs w:val="20"/>
          <w:lang w:eastAsia="ko-KR"/>
        </w:rPr>
      </w:pPr>
    </w:p>
    <w:sectPr w:rsidR="00B40EFE" w:rsidRPr="00CB629C">
      <w:head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E1726" w14:textId="77777777" w:rsidR="00C25915" w:rsidRDefault="00C25915" w:rsidP="008C7D7E">
      <w:r>
        <w:separator/>
      </w:r>
    </w:p>
  </w:endnote>
  <w:endnote w:type="continuationSeparator" w:id="0">
    <w:p w14:paraId="04CC0202" w14:textId="77777777" w:rsidR="00C25915" w:rsidRDefault="00C25915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2BD70" w14:textId="77777777" w:rsidR="00C25915" w:rsidRDefault="00C25915" w:rsidP="008C7D7E">
      <w:r>
        <w:separator/>
      </w:r>
    </w:p>
  </w:footnote>
  <w:footnote w:type="continuationSeparator" w:id="0">
    <w:p w14:paraId="405630D1" w14:textId="77777777" w:rsidR="00C25915" w:rsidRDefault="00C25915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222D0" w14:textId="25E85463" w:rsidR="008C7D7E" w:rsidRPr="00E740A4" w:rsidRDefault="008C7D7E" w:rsidP="008C7D7E">
    <w:pPr>
      <w:pStyle w:val="a8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1085B332" w14:textId="77777777" w:rsidR="008C7D7E" w:rsidRDefault="008C7D7E">
    <w:pPr>
      <w:pStyle w:val="a8"/>
      <w:rPr>
        <w:lang w:eastAsia="ko-K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40DA4"/>
    <w:multiLevelType w:val="hybridMultilevel"/>
    <w:tmpl w:val="FD5068EE"/>
    <w:lvl w:ilvl="0" w:tplc="EE0C0596"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4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383FB2"/>
    <w:multiLevelType w:val="hybridMultilevel"/>
    <w:tmpl w:val="CB0407EC"/>
    <w:lvl w:ilvl="0" w:tplc="EE0C0596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FE"/>
    <w:rsid w:val="00176F04"/>
    <w:rsid w:val="0046159B"/>
    <w:rsid w:val="004A2B8C"/>
    <w:rsid w:val="004B2125"/>
    <w:rsid w:val="00571C46"/>
    <w:rsid w:val="00677C03"/>
    <w:rsid w:val="006E271C"/>
    <w:rsid w:val="007042BE"/>
    <w:rsid w:val="00853BAE"/>
    <w:rsid w:val="00896AE7"/>
    <w:rsid w:val="008C7D7E"/>
    <w:rsid w:val="008D1396"/>
    <w:rsid w:val="00A60A02"/>
    <w:rsid w:val="00A61B7B"/>
    <w:rsid w:val="00AB1650"/>
    <w:rsid w:val="00B40EFE"/>
    <w:rsid w:val="00B71115"/>
    <w:rsid w:val="00BE4636"/>
    <w:rsid w:val="00C25915"/>
    <w:rsid w:val="00CB629C"/>
    <w:rsid w:val="00D00114"/>
    <w:rsid w:val="00D210E4"/>
    <w:rsid w:val="00E740A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522</Words>
  <Characters>2979</Characters>
  <Application>Microsoft Office Word</Application>
  <DocSecurity>0</DocSecurity>
  <Lines>24</Lines>
  <Paragraphs>6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Opendoors_1</cp:lastModifiedBy>
  <cp:revision>5</cp:revision>
  <cp:lastPrinted>2020-08-13T00:20:00Z</cp:lastPrinted>
  <dcterms:created xsi:type="dcterms:W3CDTF">2020-08-13T00:48:00Z</dcterms:created>
  <dcterms:modified xsi:type="dcterms:W3CDTF">2020-08-13T02:24:00Z</dcterms:modified>
</cp:coreProperties>
</file>